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11" w:rsidRDefault="00C84D11" w:rsidP="00C84D11">
      <w:pPr>
        <w:pStyle w:val="a3"/>
        <w:jc w:val="center"/>
        <w:rPr>
          <w:sz w:val="24"/>
          <w:szCs w:val="24"/>
          <w:lang w:val="ru-RU"/>
        </w:rPr>
      </w:pPr>
      <w:r w:rsidRPr="00C84D11">
        <w:rPr>
          <w:sz w:val="24"/>
          <w:szCs w:val="24"/>
          <w:lang w:val="ru-RU"/>
        </w:rPr>
        <w:t>Муниципальное казенное общеобразовательное учреждение</w:t>
      </w:r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Долговская</w:t>
      </w:r>
      <w:proofErr w:type="spellEnd"/>
      <w:r>
        <w:rPr>
          <w:sz w:val="24"/>
          <w:szCs w:val="24"/>
          <w:lang w:val="ru-RU"/>
        </w:rPr>
        <w:t xml:space="preserve"> средняя  школа </w:t>
      </w:r>
      <w:r w:rsidRPr="00C84D11">
        <w:rPr>
          <w:sz w:val="24"/>
          <w:szCs w:val="24"/>
          <w:lang w:val="ru-RU"/>
        </w:rPr>
        <w:t>Урюпинского муниципальног</w:t>
      </w:r>
      <w:r>
        <w:rPr>
          <w:sz w:val="24"/>
          <w:szCs w:val="24"/>
          <w:lang w:val="ru-RU"/>
        </w:rPr>
        <w:t>о района Волгоградской области»</w:t>
      </w:r>
    </w:p>
    <w:p w:rsidR="00C84D11" w:rsidRPr="00C84D11" w:rsidRDefault="00C84D11" w:rsidP="00C84D11">
      <w:pPr>
        <w:pStyle w:val="a3"/>
        <w:jc w:val="center"/>
        <w:rPr>
          <w:sz w:val="24"/>
          <w:szCs w:val="24"/>
          <w:lang w:val="ru-RU"/>
        </w:rPr>
      </w:pPr>
      <w:r w:rsidRPr="00C84D11">
        <w:rPr>
          <w:sz w:val="24"/>
          <w:szCs w:val="24"/>
        </w:rPr>
        <w:t xml:space="preserve">(МКОУ </w:t>
      </w:r>
      <w:proofErr w:type="spellStart"/>
      <w:r w:rsidRPr="00C84D11">
        <w:rPr>
          <w:sz w:val="24"/>
          <w:szCs w:val="24"/>
        </w:rPr>
        <w:t>Долговская</w:t>
      </w:r>
      <w:proofErr w:type="spellEnd"/>
      <w:r w:rsidRPr="00C84D11">
        <w:rPr>
          <w:sz w:val="24"/>
          <w:szCs w:val="24"/>
        </w:rPr>
        <w:t xml:space="preserve"> СШ)</w:t>
      </w:r>
    </w:p>
    <w:p w:rsidR="00E86DE6" w:rsidRDefault="00E86DE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5"/>
        <w:gridCol w:w="5654"/>
      </w:tblGrid>
      <w:tr w:rsidR="00C84D11" w:rsidRPr="00C84D11" w:rsidTr="00C84D11">
        <w:trPr>
          <w:trHeight w:val="128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E6" w:rsidRPr="00C84D11" w:rsidRDefault="00C84D11" w:rsidP="00C84D11">
            <w:pPr>
              <w:rPr>
                <w:lang w:val="ru-RU"/>
              </w:rPr>
            </w:pPr>
            <w:r w:rsidRPr="00C84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84D1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84D11">
              <w:rPr>
                <w:lang w:val="ru-RU"/>
              </w:rPr>
              <w:br/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29.08.2024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E6" w:rsidRPr="00C84D11" w:rsidRDefault="00C84D11" w:rsidP="00C84D11">
            <w:pPr>
              <w:jc w:val="right"/>
              <w:rPr>
                <w:lang w:val="ru-RU"/>
              </w:rPr>
            </w:pPr>
            <w:r w:rsidRPr="00C84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C84D11">
              <w:rPr>
                <w:lang w:val="ru-RU"/>
              </w:rPr>
              <w:br/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C84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C84D1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И. 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Кривенькова</w:t>
            </w:r>
            <w:proofErr w:type="spellEnd"/>
            <w:r w:rsidRPr="00C84D1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29.08.2024</w:t>
            </w:r>
          </w:p>
        </w:tc>
      </w:tr>
    </w:tbl>
    <w:p w:rsidR="00E86DE6" w:rsidRPr="00C84D11" w:rsidRDefault="00C84D11" w:rsidP="00C84D1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>Положение</w:t>
      </w: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>о</w:t>
      </w: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>музее</w:t>
      </w:r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 МКОУ </w:t>
      </w:r>
      <w:proofErr w:type="spellStart"/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>Долговской</w:t>
      </w:r>
      <w:proofErr w:type="spellEnd"/>
      <w:r w:rsidRPr="00C84D11">
        <w:rPr>
          <w:rFonts w:hAnsi="Times New Roman" w:cs="Times New Roman"/>
          <w:bCs/>
          <w:color w:val="000000"/>
          <w:sz w:val="32"/>
          <w:szCs w:val="32"/>
          <w:lang w:val="ru-RU"/>
        </w:rPr>
        <w:t xml:space="preserve"> СШ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Долговской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bookmarkStart w:id="0" w:name="_GoBack"/>
      <w:bookmarkEnd w:id="0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созданное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26.05.1996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54-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09.07.2020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06-735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средствами»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Default="00C84D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6DE6" w:rsidRDefault="00C84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Pr="00C84D11" w:rsidRDefault="00C84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краеведческий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6DE6" w:rsidRPr="00C84D11" w:rsidRDefault="00C84D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кспонирования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фондохранилище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экспозиционно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выставочный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чебно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поисковую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рганизацию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ейного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Default="00C84D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6DE6" w:rsidRPr="00C84D11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краеведческие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Pr="00C84D11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конкурсном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Default="00C84D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6DE6" w:rsidRPr="00C84D11" w:rsidRDefault="00C84D1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6DE6" w:rsidRPr="00C84D11" w:rsidRDefault="00C84D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достояния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просветительной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6DE6" w:rsidRPr="00C84D11" w:rsidRDefault="00C84D1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экспозици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онно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выставочной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6DE6" w:rsidRPr="00C84D11" w:rsidRDefault="00C84D1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сохранности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актированию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дар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покупка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актирования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вторичному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инвентарн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фондохранилищах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экспозиционных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запирающими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радиоактивных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огнестрельного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холодного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боеприпасов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ьностью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Текущую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Прекращение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зея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proofErr w:type="gramEnd"/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актируются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C84D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создаваемой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C84D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6DE6" w:rsidRPr="00C84D11" w:rsidRDefault="00E86D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86DE6" w:rsidRPr="00C84D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5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E1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E5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01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A0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C4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84D11"/>
    <w:rsid w:val="00E438A1"/>
    <w:rsid w:val="00E86DE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4D1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4D1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UserPC</cp:lastModifiedBy>
  <cp:revision>2</cp:revision>
  <dcterms:created xsi:type="dcterms:W3CDTF">2011-11-02T04:15:00Z</dcterms:created>
  <dcterms:modified xsi:type="dcterms:W3CDTF">2024-11-21T08:51:00Z</dcterms:modified>
</cp:coreProperties>
</file>